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DC825C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F82603">
        <w:rPr>
          <w:bCs/>
          <w:szCs w:val="28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E1A6D91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F82603" w:rsidRPr="00F82603">
              <w:rPr>
                <w:b/>
                <w:sz w:val="28"/>
              </w:rPr>
              <w:t>Деев</w:t>
            </w:r>
            <w:r w:rsidR="00F82603">
              <w:rPr>
                <w:b/>
                <w:sz w:val="28"/>
              </w:rPr>
              <w:t>а</w:t>
            </w:r>
            <w:r w:rsidR="00F82603" w:rsidRPr="00F82603">
              <w:rPr>
                <w:b/>
                <w:sz w:val="28"/>
              </w:rPr>
              <w:t xml:space="preserve"> Игор</w:t>
            </w:r>
            <w:r w:rsidR="00F82603">
              <w:rPr>
                <w:b/>
                <w:sz w:val="28"/>
              </w:rPr>
              <w:t>я</w:t>
            </w:r>
            <w:r w:rsidR="00F82603" w:rsidRPr="00F82603">
              <w:rPr>
                <w:b/>
                <w:sz w:val="28"/>
              </w:rPr>
              <w:t xml:space="preserve"> Ильич</w:t>
            </w:r>
            <w:r w:rsidR="00F82603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F82603">
              <w:rPr>
                <w:b/>
                <w:sz w:val="28"/>
                <w:szCs w:val="28"/>
              </w:rPr>
              <w:t>3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1DEFD82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F82603" w:rsidRPr="00F82603">
        <w:t>Деева Игоря Ильича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F82603">
        <w:rPr>
          <w:szCs w:val="28"/>
        </w:rPr>
        <w:t>3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55213689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F82603" w:rsidRPr="00F82603">
        <w:t>Деева Игоря Ильича</w:t>
      </w:r>
      <w:r w:rsidR="007B3094">
        <w:rPr>
          <w:szCs w:val="28"/>
        </w:rPr>
        <w:t>, 19</w:t>
      </w:r>
      <w:r w:rsidR="00F82603">
        <w:rPr>
          <w:szCs w:val="28"/>
        </w:rPr>
        <w:t>57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F82603">
        <w:rPr>
          <w:szCs w:val="28"/>
        </w:rPr>
        <w:t>3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03A6D6F4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7E33CD" w:rsidRPr="007E33CD">
        <w:rPr>
          <w:szCs w:val="28"/>
        </w:rPr>
        <w:t xml:space="preserve">время регистрации </w:t>
      </w:r>
      <w:r w:rsidR="00776C3E">
        <w:rPr>
          <w:szCs w:val="28"/>
        </w:rPr>
        <w:t>15</w:t>
      </w:r>
      <w:r w:rsidR="007E33CD" w:rsidRPr="007E33CD">
        <w:rPr>
          <w:szCs w:val="28"/>
        </w:rPr>
        <w:t xml:space="preserve"> часов </w:t>
      </w:r>
      <w:r w:rsidR="001A2B00">
        <w:rPr>
          <w:szCs w:val="28"/>
        </w:rPr>
        <w:t>18</w:t>
      </w:r>
      <w:bookmarkStart w:id="0" w:name="_GoBack"/>
      <w:bookmarkEnd w:id="0"/>
      <w:r w:rsidR="007E33CD" w:rsidRPr="007E33CD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proofErr w:type="spellStart"/>
      <w:r>
        <w:rPr>
          <w:szCs w:val="24"/>
        </w:rPr>
        <w:t>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69A"/>
    <w:rsid w:val="00195D5E"/>
    <w:rsid w:val="001A2B00"/>
    <w:rsid w:val="001A364E"/>
    <w:rsid w:val="001B4828"/>
    <w:rsid w:val="001D1454"/>
    <w:rsid w:val="00233536"/>
    <w:rsid w:val="00237418"/>
    <w:rsid w:val="002719E8"/>
    <w:rsid w:val="0027235B"/>
    <w:rsid w:val="00273575"/>
    <w:rsid w:val="00297DD0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46EE6"/>
    <w:rsid w:val="00656606"/>
    <w:rsid w:val="00685B54"/>
    <w:rsid w:val="00686648"/>
    <w:rsid w:val="0069234D"/>
    <w:rsid w:val="0069755C"/>
    <w:rsid w:val="006B4C62"/>
    <w:rsid w:val="006E24A5"/>
    <w:rsid w:val="00757BB8"/>
    <w:rsid w:val="00776C3E"/>
    <w:rsid w:val="00791E6C"/>
    <w:rsid w:val="007B3094"/>
    <w:rsid w:val="007C4417"/>
    <w:rsid w:val="007C7029"/>
    <w:rsid w:val="007E33CD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826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2025-08-13T14:44:00Z</cp:lastPrinted>
  <dcterms:created xsi:type="dcterms:W3CDTF">2025-08-05T18:35:00Z</dcterms:created>
  <dcterms:modified xsi:type="dcterms:W3CDTF">2025-08-13T15:15:00Z</dcterms:modified>
</cp:coreProperties>
</file>